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17" w:rsidRDefault="00415617" w:rsidP="00415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11а</w:t>
      </w:r>
      <w:r w:rsidR="00DE122E">
        <w:rPr>
          <w:rFonts w:ascii="Times New Roman" w:hAnsi="Times New Roman" w:cs="Times New Roman"/>
          <w:sz w:val="24"/>
          <w:szCs w:val="24"/>
        </w:rPr>
        <w:t xml:space="preserve"> (18.02.2022)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480"/>
        <w:gridCol w:w="44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708"/>
        <w:gridCol w:w="851"/>
      </w:tblGrid>
      <w:tr w:rsidR="00415617" w:rsidTr="0017306D">
        <w:tc>
          <w:tcPr>
            <w:tcW w:w="456" w:type="dxa"/>
            <w:vMerge w:val="restart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9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8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9" w:type="dxa"/>
            <w:vMerge w:val="restart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533C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3756" w:type="dxa"/>
            <w:gridSpan w:val="12"/>
          </w:tcPr>
          <w:p w:rsidR="00415617" w:rsidRPr="00D3533C" w:rsidRDefault="00415617" w:rsidP="0041561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</w:t>
            </w:r>
          </w:p>
        </w:tc>
        <w:tc>
          <w:tcPr>
            <w:tcW w:w="708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3C">
              <w:rPr>
                <w:rFonts w:ascii="Times New Roman" w:hAnsi="Times New Roman" w:cs="Times New Roman"/>
                <w:sz w:val="18"/>
                <w:szCs w:val="24"/>
              </w:rPr>
              <w:t>первичный</w:t>
            </w:r>
          </w:p>
        </w:tc>
        <w:tc>
          <w:tcPr>
            <w:tcW w:w="851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3C">
              <w:rPr>
                <w:rFonts w:ascii="Times New Roman" w:hAnsi="Times New Roman" w:cs="Times New Roman"/>
                <w:sz w:val="18"/>
                <w:szCs w:val="24"/>
              </w:rPr>
              <w:t>вторичный</w:t>
            </w:r>
          </w:p>
        </w:tc>
      </w:tr>
      <w:tr w:rsidR="00415617" w:rsidTr="0017306D">
        <w:tc>
          <w:tcPr>
            <w:tcW w:w="456" w:type="dxa"/>
            <w:vMerge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К3</w:t>
            </w:r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К5</w:t>
            </w:r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  <w:proofErr w:type="gramEnd"/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  <w:proofErr w:type="gramEnd"/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К8</w:t>
            </w:r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proofErr w:type="gramEnd"/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К10</w:t>
            </w:r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К11</w:t>
            </w:r>
          </w:p>
        </w:tc>
        <w:tc>
          <w:tcPr>
            <w:tcW w:w="313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К12</w:t>
            </w:r>
          </w:p>
        </w:tc>
        <w:tc>
          <w:tcPr>
            <w:tcW w:w="708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415617" w:rsidRPr="00D3533C" w:rsidRDefault="00415617" w:rsidP="0041561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Азимов Б.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C44A4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415617" w:rsidRPr="00D3533C" w:rsidRDefault="00C44A47" w:rsidP="004156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A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C44A47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C44A4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415617" w:rsidRDefault="00C44A4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782B28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1C6EA0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415617" w:rsidRDefault="001C6EA0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Н.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9D0D4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9D0D49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415617" w:rsidRPr="00D3533C" w:rsidRDefault="009D0D49" w:rsidP="004156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782B28" w:rsidP="005C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15617" w:rsidRDefault="00E94D2F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C44A4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415617" w:rsidRDefault="00C44A4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Завадская Е.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782B2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15617" w:rsidRDefault="00782B28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415617" w:rsidRDefault="00745261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415617" w:rsidRPr="00343434" w:rsidRDefault="0041561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 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1C6EA0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415617" w:rsidRDefault="001C6EA0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C6EA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15617" w:rsidRDefault="001C6EA0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15617" w:rsidRDefault="001C6EA0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Г.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EB342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C44A4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EB342F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415617" w:rsidRDefault="00EB342F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415617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15617" w:rsidRDefault="0017306D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15617" w:rsidRDefault="0017306D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343434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343434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415617" w:rsidRDefault="00343434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Рагимова Р.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DB6C5F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DB6C5F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415617" w:rsidRDefault="00DB6C5F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 Д.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FB1287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FB128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15617" w:rsidRDefault="00FB128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5617" w:rsidTr="0017306D">
        <w:tc>
          <w:tcPr>
            <w:tcW w:w="456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0" w:type="dxa"/>
          </w:tcPr>
          <w:p w:rsidR="00415617" w:rsidRDefault="00415617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В.</w:t>
            </w:r>
          </w:p>
        </w:tc>
        <w:tc>
          <w:tcPr>
            <w:tcW w:w="440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415617" w:rsidRPr="00343434" w:rsidRDefault="0017306D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15617" w:rsidRDefault="0017306D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415617" w:rsidRDefault="0017306D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0C98" w:rsidTr="0017306D">
        <w:tc>
          <w:tcPr>
            <w:tcW w:w="456" w:type="dxa"/>
          </w:tcPr>
          <w:p w:rsidR="005C0C98" w:rsidRDefault="005C0C98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C0C98" w:rsidRDefault="005C0C98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5C0C98" w:rsidRPr="00343434" w:rsidRDefault="005C0C98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5C0C98" w:rsidRPr="00343434" w:rsidRDefault="00CC68C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CC68C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CC68C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CC68C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dxa"/>
          </w:tcPr>
          <w:p w:rsidR="005C0C98" w:rsidRPr="00343434" w:rsidRDefault="002604B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3" w:type="dxa"/>
          </w:tcPr>
          <w:p w:rsidR="005C0C98" w:rsidRPr="00343434" w:rsidRDefault="001A529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dxa"/>
          </w:tcPr>
          <w:p w:rsidR="005C0C98" w:rsidRPr="00343434" w:rsidRDefault="001A529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dxa"/>
          </w:tcPr>
          <w:p w:rsidR="005C0C98" w:rsidRPr="00343434" w:rsidRDefault="001A529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" w:type="dxa"/>
          </w:tcPr>
          <w:p w:rsidR="005C0C98" w:rsidRPr="00343434" w:rsidRDefault="001A529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" w:type="dxa"/>
          </w:tcPr>
          <w:p w:rsidR="005C0C98" w:rsidRPr="00343434" w:rsidRDefault="001A529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" w:type="dxa"/>
          </w:tcPr>
          <w:p w:rsidR="005C0C98" w:rsidRPr="00343434" w:rsidRDefault="001A529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dxa"/>
          </w:tcPr>
          <w:p w:rsidR="005C0C98" w:rsidRPr="00343434" w:rsidRDefault="001A529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3" w:type="dxa"/>
          </w:tcPr>
          <w:p w:rsidR="005C0C98" w:rsidRPr="00343434" w:rsidRDefault="001A529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" w:type="dxa"/>
          </w:tcPr>
          <w:p w:rsidR="005C0C98" w:rsidRPr="00343434" w:rsidRDefault="001A529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" w:type="dxa"/>
          </w:tcPr>
          <w:p w:rsidR="005C0C98" w:rsidRPr="00343434" w:rsidRDefault="001A529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3" w:type="dxa"/>
          </w:tcPr>
          <w:p w:rsidR="005C0C98" w:rsidRPr="00343434" w:rsidRDefault="001A529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5C0C98" w:rsidRDefault="005C0C98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0C98" w:rsidRDefault="005C0C98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40" w:rsidTr="0017306D">
        <w:tc>
          <w:tcPr>
            <w:tcW w:w="456" w:type="dxa"/>
          </w:tcPr>
          <w:p w:rsidR="00616A40" w:rsidRDefault="00616A40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16A40" w:rsidRDefault="00616A40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616A40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8" w:type="dxa"/>
            <w:shd w:val="clear" w:color="auto" w:fill="auto"/>
          </w:tcPr>
          <w:p w:rsidR="00616A40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8" w:type="dxa"/>
            <w:shd w:val="clear" w:color="auto" w:fill="auto"/>
          </w:tcPr>
          <w:p w:rsidR="00616A40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8" w:type="dxa"/>
            <w:shd w:val="clear" w:color="auto" w:fill="auto"/>
          </w:tcPr>
          <w:p w:rsidR="00616A40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8" w:type="dxa"/>
            <w:shd w:val="clear" w:color="auto" w:fill="auto"/>
          </w:tcPr>
          <w:p w:rsidR="00616A40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8" w:type="dxa"/>
            <w:shd w:val="clear" w:color="auto" w:fill="auto"/>
          </w:tcPr>
          <w:p w:rsidR="00616A40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8" w:type="dxa"/>
            <w:shd w:val="clear" w:color="auto" w:fill="auto"/>
          </w:tcPr>
          <w:p w:rsidR="00616A40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 (5)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9" w:type="dxa"/>
            <w:shd w:val="clear" w:color="auto" w:fill="auto"/>
          </w:tcPr>
          <w:p w:rsidR="00616A40" w:rsidRPr="00343434" w:rsidRDefault="00BB746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BB746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BB746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BB746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BB7469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08" w:type="dxa"/>
            <w:shd w:val="clear" w:color="auto" w:fill="auto"/>
          </w:tcPr>
          <w:p w:rsidR="00616A40" w:rsidRPr="00343434" w:rsidRDefault="00FD4A0C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9" w:type="dxa"/>
            <w:shd w:val="clear" w:color="auto" w:fill="auto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(4)</w:t>
            </w:r>
          </w:p>
        </w:tc>
        <w:tc>
          <w:tcPr>
            <w:tcW w:w="313" w:type="dxa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(1)</w:t>
            </w:r>
          </w:p>
        </w:tc>
        <w:tc>
          <w:tcPr>
            <w:tcW w:w="313" w:type="dxa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 (6)</w:t>
            </w:r>
          </w:p>
        </w:tc>
        <w:tc>
          <w:tcPr>
            <w:tcW w:w="313" w:type="dxa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(1)</w:t>
            </w:r>
          </w:p>
        </w:tc>
        <w:tc>
          <w:tcPr>
            <w:tcW w:w="313" w:type="dxa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(1)</w:t>
            </w:r>
          </w:p>
        </w:tc>
        <w:tc>
          <w:tcPr>
            <w:tcW w:w="313" w:type="dxa"/>
          </w:tcPr>
          <w:p w:rsidR="00616A40" w:rsidRPr="00343434" w:rsidRDefault="00616A40" w:rsidP="00CF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(2)</w:t>
            </w:r>
          </w:p>
        </w:tc>
        <w:tc>
          <w:tcPr>
            <w:tcW w:w="313" w:type="dxa"/>
          </w:tcPr>
          <w:p w:rsidR="00616A40" w:rsidRPr="00343434" w:rsidRDefault="00616A40" w:rsidP="00CF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3" w:type="dxa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 (3)</w:t>
            </w:r>
          </w:p>
        </w:tc>
        <w:tc>
          <w:tcPr>
            <w:tcW w:w="313" w:type="dxa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 (3)</w:t>
            </w:r>
          </w:p>
        </w:tc>
        <w:tc>
          <w:tcPr>
            <w:tcW w:w="313" w:type="dxa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(2)</w:t>
            </w:r>
          </w:p>
        </w:tc>
        <w:tc>
          <w:tcPr>
            <w:tcW w:w="313" w:type="dxa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(2)</w:t>
            </w:r>
          </w:p>
        </w:tc>
        <w:tc>
          <w:tcPr>
            <w:tcW w:w="313" w:type="dxa"/>
          </w:tcPr>
          <w:p w:rsidR="00616A40" w:rsidRPr="00343434" w:rsidRDefault="00616A40" w:rsidP="00415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(1)</w:t>
            </w:r>
          </w:p>
        </w:tc>
        <w:tc>
          <w:tcPr>
            <w:tcW w:w="313" w:type="dxa"/>
          </w:tcPr>
          <w:p w:rsidR="00616A40" w:rsidRPr="00343434" w:rsidRDefault="00616A40" w:rsidP="00250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(1)</w:t>
            </w:r>
          </w:p>
        </w:tc>
        <w:tc>
          <w:tcPr>
            <w:tcW w:w="708" w:type="dxa"/>
            <w:shd w:val="clear" w:color="auto" w:fill="auto"/>
          </w:tcPr>
          <w:p w:rsidR="00616A40" w:rsidRDefault="00616A40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616A40" w:rsidRDefault="00616A40" w:rsidP="0041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</w:tbl>
    <w:p w:rsidR="00415617" w:rsidRDefault="00415617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17" w:rsidRDefault="00415617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17" w:rsidRDefault="00415617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98" w:rsidRDefault="0064201F" w:rsidP="00415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07526" cy="5528930"/>
            <wp:effectExtent l="0" t="0" r="2730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0C98" w:rsidRDefault="005C0C98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98" w:rsidRDefault="005C0C98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98" w:rsidRDefault="005C0C98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98" w:rsidRDefault="005C0C98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98" w:rsidRDefault="005C0C98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98" w:rsidRDefault="005C0C98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98" w:rsidRDefault="005C0C98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98" w:rsidRDefault="00FD4A0C" w:rsidP="00415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60688" cy="6273209"/>
            <wp:effectExtent l="0" t="0" r="1206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0C98" w:rsidRDefault="005C0C98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98" w:rsidRDefault="005C0C98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98" w:rsidRDefault="00415617" w:rsidP="0041561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11б</w:t>
      </w:r>
      <w:r w:rsidR="00DE122E">
        <w:rPr>
          <w:rFonts w:ascii="Times New Roman" w:hAnsi="Times New Roman" w:cs="Times New Roman"/>
          <w:sz w:val="24"/>
          <w:szCs w:val="24"/>
        </w:rPr>
        <w:t xml:space="preserve"> (18.02.2022)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480"/>
        <w:gridCol w:w="44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708"/>
        <w:gridCol w:w="851"/>
      </w:tblGrid>
      <w:tr w:rsidR="005C0C98" w:rsidTr="002329BA">
        <w:tc>
          <w:tcPr>
            <w:tcW w:w="456" w:type="dxa"/>
            <w:vMerge w:val="restart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9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8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3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9" w:type="dxa"/>
            <w:vMerge w:val="restart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533C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3756" w:type="dxa"/>
            <w:gridSpan w:val="12"/>
          </w:tcPr>
          <w:p w:rsidR="005C0C98" w:rsidRPr="00D3533C" w:rsidRDefault="005C0C98" w:rsidP="002329B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</w:t>
            </w:r>
          </w:p>
        </w:tc>
        <w:tc>
          <w:tcPr>
            <w:tcW w:w="708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3C">
              <w:rPr>
                <w:rFonts w:ascii="Times New Roman" w:hAnsi="Times New Roman" w:cs="Times New Roman"/>
                <w:sz w:val="18"/>
                <w:szCs w:val="24"/>
              </w:rPr>
              <w:t>первичный</w:t>
            </w:r>
          </w:p>
        </w:tc>
        <w:tc>
          <w:tcPr>
            <w:tcW w:w="851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533C">
              <w:rPr>
                <w:rFonts w:ascii="Times New Roman" w:hAnsi="Times New Roman" w:cs="Times New Roman"/>
                <w:sz w:val="18"/>
                <w:szCs w:val="24"/>
              </w:rPr>
              <w:t>вторичный</w:t>
            </w:r>
          </w:p>
        </w:tc>
      </w:tr>
      <w:tr w:rsidR="005C0C98" w:rsidTr="002329BA">
        <w:tc>
          <w:tcPr>
            <w:tcW w:w="456" w:type="dxa"/>
            <w:vMerge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vMerge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proofErr w:type="gramEnd"/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proofErr w:type="gramEnd"/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К3</w:t>
            </w:r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proofErr w:type="gramEnd"/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К5</w:t>
            </w:r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  <w:proofErr w:type="gramEnd"/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  <w:proofErr w:type="gramEnd"/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К8</w:t>
            </w:r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proofErr w:type="gramEnd"/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К10</w:t>
            </w:r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К11</w:t>
            </w:r>
          </w:p>
        </w:tc>
        <w:tc>
          <w:tcPr>
            <w:tcW w:w="313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К12</w:t>
            </w:r>
          </w:p>
        </w:tc>
        <w:tc>
          <w:tcPr>
            <w:tcW w:w="708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5C0C98" w:rsidRPr="00D3533C" w:rsidRDefault="005C0C98" w:rsidP="002329BA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0C98" w:rsidRDefault="00EB342F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C0C98" w:rsidRPr="00D3533C" w:rsidRDefault="00EB342F" w:rsidP="002329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9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2329BA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C0C98" w:rsidRDefault="004E717D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C0C98" w:rsidRDefault="004E717D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782B28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C98" w:rsidRDefault="004D20AE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5C0C98" w:rsidRDefault="004D20AE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К.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C98" w:rsidRDefault="004D20AE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C0C98" w:rsidRPr="00D3533C" w:rsidRDefault="004D20AE" w:rsidP="002329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5C0C98" w:rsidTr="002329BA">
        <w:tc>
          <w:tcPr>
            <w:tcW w:w="456" w:type="dxa"/>
          </w:tcPr>
          <w:p w:rsidR="005C0C98" w:rsidRDefault="00F32C3B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0C98" w:rsidRDefault="002329BA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C0C98" w:rsidRDefault="002329BA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D20AE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C98" w:rsidRDefault="004D20AE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5C0C98" w:rsidRDefault="004D20AE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C0C98" w:rsidRDefault="004E717D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C0C98" w:rsidRDefault="004E717D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Семенихина К.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dxa"/>
          </w:tcPr>
          <w:p w:rsidR="005C0C98" w:rsidRPr="00343434" w:rsidRDefault="00EB342F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C0C98" w:rsidRDefault="00EB342F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C0C98" w:rsidRDefault="00EB342F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C98" w:rsidRDefault="002329BA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C0C98" w:rsidRDefault="002329BA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C98" w:rsidRDefault="002329BA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0C98" w:rsidRDefault="002329BA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4E717D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C98" w:rsidRDefault="004E717D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5C0C98" w:rsidRDefault="004E717D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40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C0C98" w:rsidRPr="00343434" w:rsidRDefault="002329BA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C0C98" w:rsidRDefault="002329BA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C0C98" w:rsidRDefault="002329BA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0C98" w:rsidTr="002329BA">
        <w:tc>
          <w:tcPr>
            <w:tcW w:w="456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5C0C98" w:rsidRPr="00343434" w:rsidRDefault="005C0C98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dxa"/>
            <w:shd w:val="clear" w:color="auto" w:fill="auto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5C0C98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" w:type="dxa"/>
          </w:tcPr>
          <w:p w:rsidR="005C0C98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0C98" w:rsidRDefault="005C0C98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B60" w:rsidTr="002329BA">
        <w:tc>
          <w:tcPr>
            <w:tcW w:w="456" w:type="dxa"/>
          </w:tcPr>
          <w:p w:rsidR="00037B60" w:rsidRDefault="00037B60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37B60" w:rsidRDefault="00037B60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037B60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037B60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 (5)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037B60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8" w:type="dxa"/>
            <w:shd w:val="clear" w:color="auto" w:fill="auto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9" w:type="dxa"/>
            <w:shd w:val="clear" w:color="auto" w:fill="auto"/>
          </w:tcPr>
          <w:p w:rsidR="00037B60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 (4)</w:t>
            </w:r>
          </w:p>
        </w:tc>
        <w:tc>
          <w:tcPr>
            <w:tcW w:w="313" w:type="dxa"/>
          </w:tcPr>
          <w:p w:rsidR="00037B60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(1)</w:t>
            </w:r>
          </w:p>
        </w:tc>
        <w:tc>
          <w:tcPr>
            <w:tcW w:w="313" w:type="dxa"/>
          </w:tcPr>
          <w:p w:rsidR="00037B60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 (6)</w:t>
            </w:r>
          </w:p>
        </w:tc>
        <w:tc>
          <w:tcPr>
            <w:tcW w:w="313" w:type="dxa"/>
          </w:tcPr>
          <w:p w:rsidR="00037B60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(1)</w:t>
            </w:r>
          </w:p>
        </w:tc>
        <w:tc>
          <w:tcPr>
            <w:tcW w:w="313" w:type="dxa"/>
          </w:tcPr>
          <w:p w:rsidR="00037B60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(1)</w:t>
            </w:r>
          </w:p>
        </w:tc>
        <w:tc>
          <w:tcPr>
            <w:tcW w:w="313" w:type="dxa"/>
          </w:tcPr>
          <w:p w:rsidR="00037B60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 (2)</w:t>
            </w:r>
          </w:p>
        </w:tc>
        <w:tc>
          <w:tcPr>
            <w:tcW w:w="313" w:type="dxa"/>
          </w:tcPr>
          <w:p w:rsidR="00037B60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 (2)</w:t>
            </w:r>
          </w:p>
        </w:tc>
        <w:tc>
          <w:tcPr>
            <w:tcW w:w="313" w:type="dxa"/>
          </w:tcPr>
          <w:p w:rsidR="00037B60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(3)</w:t>
            </w:r>
          </w:p>
        </w:tc>
        <w:tc>
          <w:tcPr>
            <w:tcW w:w="313" w:type="dxa"/>
          </w:tcPr>
          <w:p w:rsidR="00037B60" w:rsidRPr="00343434" w:rsidRDefault="00F32C3B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 (2)</w:t>
            </w:r>
          </w:p>
        </w:tc>
        <w:tc>
          <w:tcPr>
            <w:tcW w:w="313" w:type="dxa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1(2)</w:t>
            </w:r>
          </w:p>
        </w:tc>
        <w:tc>
          <w:tcPr>
            <w:tcW w:w="313" w:type="dxa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(2)</w:t>
            </w:r>
          </w:p>
        </w:tc>
        <w:tc>
          <w:tcPr>
            <w:tcW w:w="313" w:type="dxa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(1)</w:t>
            </w:r>
          </w:p>
        </w:tc>
        <w:tc>
          <w:tcPr>
            <w:tcW w:w="313" w:type="dxa"/>
          </w:tcPr>
          <w:p w:rsidR="00037B60" w:rsidRPr="00343434" w:rsidRDefault="00F47417" w:rsidP="0023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 (1)</w:t>
            </w:r>
          </w:p>
        </w:tc>
        <w:tc>
          <w:tcPr>
            <w:tcW w:w="708" w:type="dxa"/>
            <w:shd w:val="clear" w:color="auto" w:fill="auto"/>
          </w:tcPr>
          <w:p w:rsidR="00037B60" w:rsidRDefault="00F47417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shd w:val="clear" w:color="auto" w:fill="auto"/>
          </w:tcPr>
          <w:p w:rsidR="00037B60" w:rsidRDefault="00F47417" w:rsidP="0023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</w:tbl>
    <w:p w:rsidR="005C0C98" w:rsidRDefault="005C0C98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C98" w:rsidRDefault="005C0C98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17" w:rsidRPr="00287013" w:rsidRDefault="00415617" w:rsidP="0041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FBF" w:rsidRDefault="00D11FBF"/>
    <w:sectPr w:rsidR="00D11FBF" w:rsidSect="0041561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9B"/>
    <w:rsid w:val="00037B60"/>
    <w:rsid w:val="000A5E3F"/>
    <w:rsid w:val="000A609B"/>
    <w:rsid w:val="000D34E7"/>
    <w:rsid w:val="0017306D"/>
    <w:rsid w:val="001A5299"/>
    <w:rsid w:val="001C6EA0"/>
    <w:rsid w:val="002329BA"/>
    <w:rsid w:val="002604B0"/>
    <w:rsid w:val="00343434"/>
    <w:rsid w:val="00415617"/>
    <w:rsid w:val="004D20AE"/>
    <w:rsid w:val="004E717D"/>
    <w:rsid w:val="005016B1"/>
    <w:rsid w:val="005C0C98"/>
    <w:rsid w:val="00616A40"/>
    <w:rsid w:val="0064201F"/>
    <w:rsid w:val="00645B36"/>
    <w:rsid w:val="007439FF"/>
    <w:rsid w:val="00745261"/>
    <w:rsid w:val="00782B28"/>
    <w:rsid w:val="009D0D49"/>
    <w:rsid w:val="00A431DF"/>
    <w:rsid w:val="00BB7469"/>
    <w:rsid w:val="00BD18BE"/>
    <w:rsid w:val="00C44A47"/>
    <w:rsid w:val="00CC68C9"/>
    <w:rsid w:val="00CF2060"/>
    <w:rsid w:val="00D11FBF"/>
    <w:rsid w:val="00D27A41"/>
    <w:rsid w:val="00DB6C5F"/>
    <w:rsid w:val="00DE122E"/>
    <w:rsid w:val="00E46FD8"/>
    <w:rsid w:val="00E94D2F"/>
    <w:rsid w:val="00EB342F"/>
    <w:rsid w:val="00F32C3B"/>
    <w:rsid w:val="00F47417"/>
    <w:rsid w:val="00FB1287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11а</c:v>
                </c:pt>
              </c:strCache>
            </c:strRef>
          </c:tx>
          <c:invertIfNegative val="0"/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4</c:v>
                </c:pt>
                <c:pt idx="1">
                  <c:v>6</c:v>
                </c:pt>
                <c:pt idx="2">
                  <c:v>12</c:v>
                </c:pt>
                <c:pt idx="3">
                  <c:v>8</c:v>
                </c:pt>
                <c:pt idx="4">
                  <c:v>9</c:v>
                </c:pt>
                <c:pt idx="5">
                  <c:v>12</c:v>
                </c:pt>
                <c:pt idx="6">
                  <c:v>10</c:v>
                </c:pt>
                <c:pt idx="7">
                  <c:v>11</c:v>
                </c:pt>
                <c:pt idx="8">
                  <c:v>6</c:v>
                </c:pt>
                <c:pt idx="9">
                  <c:v>8</c:v>
                </c:pt>
                <c:pt idx="10">
                  <c:v>8</c:v>
                </c:pt>
                <c:pt idx="11">
                  <c:v>5</c:v>
                </c:pt>
                <c:pt idx="12">
                  <c:v>12</c:v>
                </c:pt>
                <c:pt idx="13">
                  <c:v>9</c:v>
                </c:pt>
                <c:pt idx="14">
                  <c:v>1</c:v>
                </c:pt>
                <c:pt idx="15">
                  <c:v>3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5</c:v>
                </c:pt>
                <c:pt idx="20">
                  <c:v>3</c:v>
                </c:pt>
                <c:pt idx="21">
                  <c:v>7</c:v>
                </c:pt>
                <c:pt idx="22">
                  <c:v>6</c:v>
                </c:pt>
                <c:pt idx="23">
                  <c:v>11</c:v>
                </c:pt>
                <c:pt idx="24">
                  <c:v>5</c:v>
                </c:pt>
                <c:pt idx="2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11б</c:v>
                </c:pt>
              </c:strCache>
            </c:strRef>
          </c:tx>
          <c:invertIfNegative val="0"/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</c:v>
                </c:pt>
                <c:pt idx="1">
                  <c:v>4</c:v>
                </c:pt>
                <c:pt idx="2">
                  <c:v>9</c:v>
                </c:pt>
                <c:pt idx="3">
                  <c:v>5</c:v>
                </c:pt>
                <c:pt idx="4">
                  <c:v>5</c:v>
                </c:pt>
                <c:pt idx="5">
                  <c:v>9</c:v>
                </c:pt>
                <c:pt idx="6">
                  <c:v>7</c:v>
                </c:pt>
                <c:pt idx="7">
                  <c:v>6</c:v>
                </c:pt>
                <c:pt idx="8">
                  <c:v>2</c:v>
                </c:pt>
                <c:pt idx="9">
                  <c:v>6</c:v>
                </c:pt>
                <c:pt idx="10">
                  <c:v>4</c:v>
                </c:pt>
                <c:pt idx="11">
                  <c:v>0</c:v>
                </c:pt>
                <c:pt idx="12">
                  <c:v>4</c:v>
                </c:pt>
                <c:pt idx="13">
                  <c:v>5</c:v>
                </c:pt>
                <c:pt idx="14">
                  <c:v>4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4</c:v>
                </c:pt>
                <c:pt idx="19">
                  <c:v>2</c:v>
                </c:pt>
                <c:pt idx="20">
                  <c:v>0</c:v>
                </c:pt>
                <c:pt idx="21">
                  <c:v>4</c:v>
                </c:pt>
                <c:pt idx="22">
                  <c:v>3</c:v>
                </c:pt>
                <c:pt idx="23">
                  <c:v>3</c:v>
                </c:pt>
                <c:pt idx="24">
                  <c:v>4</c:v>
                </c:pt>
                <c:pt idx="2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179584"/>
        <c:axId val="102181888"/>
      </c:barChart>
      <c:catAx>
        <c:axId val="10217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181888"/>
        <c:crosses val="autoZero"/>
        <c:auto val="1"/>
        <c:lblAlgn val="ctr"/>
        <c:lblOffset val="100"/>
        <c:noMultiLvlLbl val="0"/>
      </c:catAx>
      <c:valAx>
        <c:axId val="10218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179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11а</c:v>
                </c:pt>
              </c:strCache>
            </c:strRef>
          </c:tx>
          <c:invertIfNegative val="0"/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27</c:v>
                </c:pt>
                <c:pt idx="1">
                  <c:v>60</c:v>
                </c:pt>
                <c:pt idx="2">
                  <c:v>80</c:v>
                </c:pt>
                <c:pt idx="3">
                  <c:v>53</c:v>
                </c:pt>
                <c:pt idx="4">
                  <c:v>60</c:v>
                </c:pt>
                <c:pt idx="5">
                  <c:v>80</c:v>
                </c:pt>
                <c:pt idx="6">
                  <c:v>67</c:v>
                </c:pt>
                <c:pt idx="7">
                  <c:v>73</c:v>
                </c:pt>
                <c:pt idx="8">
                  <c:v>40</c:v>
                </c:pt>
                <c:pt idx="9">
                  <c:v>53</c:v>
                </c:pt>
                <c:pt idx="10">
                  <c:v>53</c:v>
                </c:pt>
                <c:pt idx="11">
                  <c:v>33</c:v>
                </c:pt>
                <c:pt idx="12">
                  <c:v>80</c:v>
                </c:pt>
                <c:pt idx="13">
                  <c:v>60</c:v>
                </c:pt>
                <c:pt idx="14">
                  <c:v>7</c:v>
                </c:pt>
                <c:pt idx="15">
                  <c:v>33</c:v>
                </c:pt>
                <c:pt idx="16">
                  <c:v>40</c:v>
                </c:pt>
                <c:pt idx="17">
                  <c:v>40</c:v>
                </c:pt>
                <c:pt idx="18">
                  <c:v>40</c:v>
                </c:pt>
                <c:pt idx="19">
                  <c:v>33</c:v>
                </c:pt>
                <c:pt idx="20">
                  <c:v>20</c:v>
                </c:pt>
                <c:pt idx="21">
                  <c:v>47</c:v>
                </c:pt>
                <c:pt idx="22">
                  <c:v>40</c:v>
                </c:pt>
                <c:pt idx="23">
                  <c:v>73</c:v>
                </c:pt>
                <c:pt idx="24">
                  <c:v>33</c:v>
                </c:pt>
                <c:pt idx="25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11б</c:v>
                </c:pt>
              </c:strCache>
            </c:strRef>
          </c:tx>
          <c:invertIfNegative val="0"/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8</c:v>
                </c:pt>
                <c:pt idx="1">
                  <c:v>22</c:v>
                </c:pt>
                <c:pt idx="2">
                  <c:v>75</c:v>
                </c:pt>
                <c:pt idx="3">
                  <c:v>42</c:v>
                </c:pt>
                <c:pt idx="4">
                  <c:v>42</c:v>
                </c:pt>
                <c:pt idx="5">
                  <c:v>75</c:v>
                </c:pt>
                <c:pt idx="6">
                  <c:v>58</c:v>
                </c:pt>
                <c:pt idx="7">
                  <c:v>50</c:v>
                </c:pt>
                <c:pt idx="8">
                  <c:v>17</c:v>
                </c:pt>
                <c:pt idx="9">
                  <c:v>50</c:v>
                </c:pt>
                <c:pt idx="10">
                  <c:v>33</c:v>
                </c:pt>
                <c:pt idx="11">
                  <c:v>0</c:v>
                </c:pt>
                <c:pt idx="12">
                  <c:v>33</c:v>
                </c:pt>
                <c:pt idx="13">
                  <c:v>42</c:v>
                </c:pt>
                <c:pt idx="14">
                  <c:v>33</c:v>
                </c:pt>
                <c:pt idx="15">
                  <c:v>17</c:v>
                </c:pt>
                <c:pt idx="16">
                  <c:v>33</c:v>
                </c:pt>
                <c:pt idx="17">
                  <c:v>25</c:v>
                </c:pt>
                <c:pt idx="18">
                  <c:v>33</c:v>
                </c:pt>
                <c:pt idx="19">
                  <c:v>17</c:v>
                </c:pt>
                <c:pt idx="20">
                  <c:v>0</c:v>
                </c:pt>
                <c:pt idx="21">
                  <c:v>33</c:v>
                </c:pt>
                <c:pt idx="22">
                  <c:v>25</c:v>
                </c:pt>
                <c:pt idx="23">
                  <c:v>25</c:v>
                </c:pt>
                <c:pt idx="24">
                  <c:v>33</c:v>
                </c:pt>
                <c:pt idx="25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62144"/>
        <c:axId val="18663680"/>
      </c:barChart>
      <c:catAx>
        <c:axId val="1866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63680"/>
        <c:crosses val="autoZero"/>
        <c:auto val="1"/>
        <c:lblAlgn val="ctr"/>
        <c:lblOffset val="100"/>
        <c:noMultiLvlLbl val="0"/>
      </c:catAx>
      <c:valAx>
        <c:axId val="1866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62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2022-02-20T05:59:00Z</cp:lastPrinted>
  <dcterms:created xsi:type="dcterms:W3CDTF">2022-02-19T08:45:00Z</dcterms:created>
  <dcterms:modified xsi:type="dcterms:W3CDTF">2022-03-07T07:40:00Z</dcterms:modified>
</cp:coreProperties>
</file>